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F3" w:rsidRPr="00AD7DF3" w:rsidRDefault="00AD7DF3" w:rsidP="00AD7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созданию и функционированию Центра образования </w:t>
      </w:r>
      <w:proofErr w:type="spellStart"/>
      <w:proofErr w:type="gramStart"/>
      <w:r w:rsidRPr="00AD7DF3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spellEnd"/>
      <w:proofErr w:type="gramEnd"/>
      <w:r w:rsidRPr="00AD7DF3">
        <w:rPr>
          <w:rFonts w:ascii="Times New Roman" w:hAnsi="Times New Roman" w:cs="Times New Roman"/>
          <w:b/>
          <w:sz w:val="24"/>
          <w:szCs w:val="24"/>
        </w:rPr>
        <w:t xml:space="preserve"> и технологического профилей</w:t>
      </w:r>
    </w:p>
    <w:p w:rsidR="00AD7DF3" w:rsidRPr="00AD7DF3" w:rsidRDefault="00AD7DF3" w:rsidP="00AD7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DF3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tbl>
      <w:tblPr>
        <w:tblStyle w:val="a3"/>
        <w:tblW w:w="10348" w:type="dxa"/>
        <w:tblInd w:w="-601" w:type="dxa"/>
        <w:tblLook w:val="04A0"/>
      </w:tblPr>
      <w:tblGrid>
        <w:gridCol w:w="4962"/>
        <w:gridCol w:w="3827"/>
        <w:gridCol w:w="1559"/>
      </w:tblGrid>
      <w:tr w:rsidR="00AD7DF3" w:rsidRPr="00AD7DF3" w:rsidTr="00AD7DF3">
        <w:tc>
          <w:tcPr>
            <w:tcW w:w="4962" w:type="dxa"/>
          </w:tcPr>
          <w:p w:rsidR="00AD7DF3" w:rsidRPr="00AD7DF3" w:rsidRDefault="00AD7DF3" w:rsidP="00F7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</w:tcPr>
          <w:p w:rsidR="00AD7DF3" w:rsidRPr="00AD7DF3" w:rsidRDefault="00AD7DF3" w:rsidP="00F7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AD7DF3" w:rsidRPr="00AD7DF3" w:rsidRDefault="00AD7DF3" w:rsidP="00F7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AD7DF3" w:rsidRPr="00AD7DF3" w:rsidTr="00AD7DF3">
        <w:tc>
          <w:tcPr>
            <w:tcW w:w="10348" w:type="dxa"/>
            <w:gridSpan w:val="3"/>
          </w:tcPr>
          <w:p w:rsidR="00AD7DF3" w:rsidRPr="00AD7DF3" w:rsidRDefault="00AD7DF3" w:rsidP="00F75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b/>
                <w:sz w:val="24"/>
                <w:szCs w:val="24"/>
              </w:rPr>
              <w:t>БЛОК 1. Мероприятия, направленные на создание и открытие Центров "Точка роста»</w:t>
            </w:r>
          </w:p>
        </w:tc>
      </w:tr>
      <w:tr w:rsidR="00AD7DF3" w:rsidRPr="00AD7DF3" w:rsidTr="00AD7DF3">
        <w:tc>
          <w:tcPr>
            <w:tcW w:w="4962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, обучение на курсах повышения квалификации</w:t>
            </w:r>
          </w:p>
        </w:tc>
        <w:tc>
          <w:tcPr>
            <w:tcW w:w="3827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</w:t>
            </w:r>
          </w:p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Учителя химии, биологии, физики</w:t>
            </w:r>
          </w:p>
        </w:tc>
        <w:tc>
          <w:tcPr>
            <w:tcW w:w="1559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Май-июнь 2022</w:t>
            </w:r>
          </w:p>
        </w:tc>
      </w:tr>
      <w:tr w:rsidR="00AD7DF3" w:rsidRPr="00AD7DF3" w:rsidTr="00AD7DF3">
        <w:tc>
          <w:tcPr>
            <w:tcW w:w="4962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Изучение и подготовка нормативно-правовой базы, необходимой для открытия центра «Точка роста»</w:t>
            </w:r>
          </w:p>
        </w:tc>
        <w:tc>
          <w:tcPr>
            <w:tcW w:w="3827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1559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AD7DF3" w:rsidRPr="00AD7DF3" w:rsidTr="00AD7DF3">
        <w:tc>
          <w:tcPr>
            <w:tcW w:w="4962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утверждение рабочих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программ и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3827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</w:t>
            </w:r>
          </w:p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Учителя химии, биологии, физики</w:t>
            </w:r>
          </w:p>
        </w:tc>
        <w:tc>
          <w:tcPr>
            <w:tcW w:w="1559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AD7DF3" w:rsidRPr="00AD7DF3" w:rsidTr="00AD7DF3">
        <w:tc>
          <w:tcPr>
            <w:tcW w:w="10348" w:type="dxa"/>
            <w:gridSpan w:val="3"/>
          </w:tcPr>
          <w:p w:rsidR="00AD7DF3" w:rsidRPr="00AD7DF3" w:rsidRDefault="00AD7DF3" w:rsidP="00F75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b/>
                <w:sz w:val="24"/>
                <w:szCs w:val="24"/>
              </w:rPr>
              <w:t>БЛОК 2. Мероприятия, направленные на обеспечение функционирования Центров «Точка роста»</w:t>
            </w:r>
          </w:p>
        </w:tc>
      </w:tr>
      <w:tr w:rsidR="00AD7DF3" w:rsidRPr="00AD7DF3" w:rsidTr="00AD7DF3">
        <w:tc>
          <w:tcPr>
            <w:tcW w:w="4962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3827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 «Точка роста»,</w:t>
            </w:r>
          </w:p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Учителя химии, биологии, физики</w:t>
            </w:r>
          </w:p>
        </w:tc>
        <w:tc>
          <w:tcPr>
            <w:tcW w:w="1559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AD7DF3" w:rsidRPr="00AD7DF3" w:rsidTr="00AD7DF3">
        <w:tc>
          <w:tcPr>
            <w:tcW w:w="4962" w:type="dxa"/>
          </w:tcPr>
          <w:p w:rsidR="00AD7DF3" w:rsidRPr="00AD7DF3" w:rsidRDefault="00AD7DF3" w:rsidP="00AD7D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 для учащихся по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лабораториям «Точка роста»</w:t>
            </w:r>
          </w:p>
        </w:tc>
        <w:tc>
          <w:tcPr>
            <w:tcW w:w="3827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1559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AD7DF3" w:rsidRPr="00AD7DF3" w:rsidTr="00AD7DF3">
        <w:tc>
          <w:tcPr>
            <w:tcW w:w="4962" w:type="dxa"/>
          </w:tcPr>
          <w:p w:rsidR="00AD7DF3" w:rsidRPr="00AD7DF3" w:rsidRDefault="00AD7DF3" w:rsidP="00AD7D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Родительские собрания - знакомство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Центром «Точка роста»</w:t>
            </w:r>
          </w:p>
        </w:tc>
        <w:tc>
          <w:tcPr>
            <w:tcW w:w="3827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1559" w:type="dxa"/>
          </w:tcPr>
          <w:p w:rsidR="00AD7DF3" w:rsidRPr="00AD7DF3" w:rsidRDefault="00AD7DF3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F75D2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«Шаг в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будущее, Сибирь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C0029" w:rsidRDefault="001C0029" w:rsidP="00F7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лицея</w:t>
            </w:r>
          </w:p>
        </w:tc>
        <w:tc>
          <w:tcPr>
            <w:tcW w:w="1559" w:type="dxa"/>
          </w:tcPr>
          <w:p w:rsidR="001C0029" w:rsidRPr="00AD7DF3" w:rsidRDefault="001C0029" w:rsidP="00F7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2022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F75D2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Подготовка к лицейской научно-практической конференции «Шаг в науку»</w:t>
            </w:r>
          </w:p>
        </w:tc>
        <w:tc>
          <w:tcPr>
            <w:tcW w:w="3827" w:type="dxa"/>
          </w:tcPr>
          <w:p w:rsidR="001C0029" w:rsidRPr="00AD7DF3" w:rsidRDefault="001C0029" w:rsidP="00F7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лицея</w:t>
            </w:r>
          </w:p>
        </w:tc>
        <w:tc>
          <w:tcPr>
            <w:tcW w:w="1559" w:type="dxa"/>
          </w:tcPr>
          <w:p w:rsidR="001C0029" w:rsidRPr="00AD7DF3" w:rsidRDefault="001C0029" w:rsidP="00F7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Октябрь-май 2022-2023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AD7D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Круглый стол «Формула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yc</w:t>
            </w:r>
            <w:proofErr w:type="gramStart"/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exa</w:t>
            </w:r>
            <w:proofErr w:type="spellEnd"/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</w:rPr>
              <w:t>Практика использования оборудования центра «Точка роста»</w:t>
            </w:r>
          </w:p>
        </w:tc>
        <w:tc>
          <w:tcPr>
            <w:tcW w:w="3827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1559" w:type="dxa"/>
          </w:tcPr>
          <w:p w:rsidR="001C0029" w:rsidRPr="00AD7DF3" w:rsidRDefault="001C0029" w:rsidP="004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AD7D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«Ночь науки»</w:t>
            </w:r>
          </w:p>
        </w:tc>
        <w:tc>
          <w:tcPr>
            <w:tcW w:w="3827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едагоги центра, классные руководители</w:t>
            </w:r>
          </w:p>
        </w:tc>
        <w:tc>
          <w:tcPr>
            <w:tcW w:w="1559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Февраль 2022-2023</w:t>
            </w:r>
          </w:p>
        </w:tc>
      </w:tr>
      <w:tr w:rsidR="001C0029" w:rsidRPr="00AD7DF3" w:rsidTr="00F75D29">
        <w:tc>
          <w:tcPr>
            <w:tcW w:w="4962" w:type="dxa"/>
          </w:tcPr>
          <w:p w:rsidR="001C0029" w:rsidRPr="00AD7DF3" w:rsidRDefault="001C0029" w:rsidP="00F75D2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мероприятий в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рамках недели биологии, химии, физики</w:t>
            </w:r>
          </w:p>
        </w:tc>
        <w:tc>
          <w:tcPr>
            <w:tcW w:w="3827" w:type="dxa"/>
          </w:tcPr>
          <w:p w:rsidR="001C0029" w:rsidRPr="00AD7DF3" w:rsidRDefault="001C0029" w:rsidP="00F7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  <w:tc>
          <w:tcPr>
            <w:tcW w:w="1559" w:type="dxa"/>
          </w:tcPr>
          <w:p w:rsidR="001C0029" w:rsidRPr="00AD7DF3" w:rsidRDefault="001C0029" w:rsidP="00F7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Февраль, 2022-2023</w:t>
            </w:r>
          </w:p>
        </w:tc>
      </w:tr>
      <w:tr w:rsidR="001C0029" w:rsidRPr="00AD7DF3" w:rsidTr="00F75D29">
        <w:tc>
          <w:tcPr>
            <w:tcW w:w="4962" w:type="dxa"/>
          </w:tcPr>
          <w:p w:rsidR="001C0029" w:rsidRPr="00AD7DF3" w:rsidRDefault="001C0029" w:rsidP="007B0F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«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Знание-нравственная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сила!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C0029" w:rsidRDefault="001C0029" w:rsidP="00F7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лицея</w:t>
            </w:r>
          </w:p>
        </w:tc>
        <w:tc>
          <w:tcPr>
            <w:tcW w:w="1559" w:type="dxa"/>
          </w:tcPr>
          <w:p w:rsidR="001C0029" w:rsidRPr="00AD7DF3" w:rsidRDefault="001C0029" w:rsidP="00F7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2023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AD7D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науки в Точке</w:t>
            </w: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D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3827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1559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Март 2022-2023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AD7D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3827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центра</w:t>
            </w:r>
          </w:p>
        </w:tc>
        <w:tc>
          <w:tcPr>
            <w:tcW w:w="1559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Default="001C0029" w:rsidP="00AD7D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Всероссийский урок победы «Они ковали победу»  (вклад ученых и инженеров в победу)</w:t>
            </w:r>
          </w:p>
        </w:tc>
        <w:tc>
          <w:tcPr>
            <w:tcW w:w="3827" w:type="dxa"/>
          </w:tcPr>
          <w:p w:rsidR="001C0029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центра, классные руководители</w:t>
            </w:r>
          </w:p>
        </w:tc>
        <w:tc>
          <w:tcPr>
            <w:tcW w:w="1559" w:type="dxa"/>
          </w:tcPr>
          <w:p w:rsidR="001C0029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Default="001C0029" w:rsidP="00AD7D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Урочная работа в кабинетах центра «Точка роста»</w:t>
            </w:r>
            <w:r w:rsidR="0078795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Открытые уроки  рамках методических недель и конкурсов.</w:t>
            </w:r>
          </w:p>
        </w:tc>
        <w:tc>
          <w:tcPr>
            <w:tcW w:w="3827" w:type="dxa"/>
          </w:tcPr>
          <w:p w:rsidR="001C0029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559" w:type="dxa"/>
          </w:tcPr>
          <w:p w:rsidR="001C0029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курсов повышения квалификации, участие в </w:t>
            </w:r>
            <w:proofErr w:type="spellStart"/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D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1559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0029" w:rsidRPr="00AD7DF3" w:rsidTr="00AD7DF3">
        <w:tc>
          <w:tcPr>
            <w:tcW w:w="10348" w:type="dxa"/>
            <w:gridSpan w:val="3"/>
          </w:tcPr>
          <w:p w:rsidR="001C0029" w:rsidRPr="00AD7DF3" w:rsidRDefault="001C0029" w:rsidP="00AD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3. Мероприятия по повышению профессионального мастерства работников Центров «Точка роста»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Трансляция опыта педагогов, участие в форумах</w:t>
            </w:r>
          </w:p>
        </w:tc>
        <w:tc>
          <w:tcPr>
            <w:tcW w:w="3827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1559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0029" w:rsidRPr="00AD7DF3" w:rsidTr="00AD7DF3">
        <w:tc>
          <w:tcPr>
            <w:tcW w:w="10348" w:type="dxa"/>
            <w:gridSpan w:val="3"/>
          </w:tcPr>
          <w:p w:rsidR="001C0029" w:rsidRPr="00AD7DF3" w:rsidRDefault="001C0029" w:rsidP="00AD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b/>
                <w:sz w:val="24"/>
                <w:szCs w:val="24"/>
              </w:rPr>
              <w:t>БЛОК 4. Мероприятия по контролю достижения минимальных показателей создания и функционирования Центров «Точка роста»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олимпиадах разного уровня</w:t>
            </w:r>
            <w:proofErr w:type="gramEnd"/>
          </w:p>
        </w:tc>
        <w:tc>
          <w:tcPr>
            <w:tcW w:w="3827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классные руководители</w:t>
            </w:r>
          </w:p>
        </w:tc>
        <w:tc>
          <w:tcPr>
            <w:tcW w:w="1559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Октябрь – январь 2022-2023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 различного уровня</w:t>
            </w:r>
            <w:proofErr w:type="gramEnd"/>
          </w:p>
        </w:tc>
        <w:tc>
          <w:tcPr>
            <w:tcW w:w="3827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классные руководители</w:t>
            </w:r>
          </w:p>
        </w:tc>
        <w:tc>
          <w:tcPr>
            <w:tcW w:w="1559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0029" w:rsidRPr="00AD7DF3" w:rsidTr="00AD7DF3">
        <w:tc>
          <w:tcPr>
            <w:tcW w:w="4962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научно-практических конференциях разного уровня</w:t>
            </w:r>
            <w:proofErr w:type="gramEnd"/>
          </w:p>
        </w:tc>
        <w:tc>
          <w:tcPr>
            <w:tcW w:w="3827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  <w:tc>
          <w:tcPr>
            <w:tcW w:w="1559" w:type="dxa"/>
          </w:tcPr>
          <w:p w:rsidR="001C0029" w:rsidRPr="00AD7DF3" w:rsidRDefault="001C0029" w:rsidP="00AD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D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25184" w:rsidRPr="00AD7DF3" w:rsidRDefault="00225184" w:rsidP="00AD7DF3">
      <w:pPr>
        <w:rPr>
          <w:sz w:val="24"/>
          <w:szCs w:val="24"/>
        </w:rPr>
      </w:pPr>
    </w:p>
    <w:sectPr w:rsidR="00225184" w:rsidRPr="00AD7DF3" w:rsidSect="0022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DF3"/>
    <w:rsid w:val="001C0029"/>
    <w:rsid w:val="00225184"/>
    <w:rsid w:val="002F684E"/>
    <w:rsid w:val="00477D63"/>
    <w:rsid w:val="0073429A"/>
    <w:rsid w:val="00787956"/>
    <w:rsid w:val="007B0FBF"/>
    <w:rsid w:val="00AB6C8B"/>
    <w:rsid w:val="00A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D7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2022-08-23T01:55:00Z</dcterms:created>
  <dcterms:modified xsi:type="dcterms:W3CDTF">2022-08-23T01:55:00Z</dcterms:modified>
</cp:coreProperties>
</file>